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592B3AA3" w:rsidR="002D7827" w:rsidRPr="002D7827" w:rsidRDefault="0095602B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602B">
        <w:rPr>
          <w:rFonts w:ascii="Times New Roman" w:eastAsia="Calibri" w:hAnsi="Times New Roman" w:cs="Times New Roman"/>
          <w:sz w:val="24"/>
          <w:szCs w:val="24"/>
        </w:rPr>
        <w:t xml:space="preserve">Konvencionalne radiološke metode </w:t>
      </w:r>
      <w:r w:rsidR="00FE7B88">
        <w:rPr>
          <w:rFonts w:ascii="Times New Roman" w:eastAsia="Calibri" w:hAnsi="Times New Roman" w:cs="Times New Roman"/>
          <w:sz w:val="24"/>
          <w:szCs w:val="24"/>
        </w:rPr>
        <w:t>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0B729F3D" w:rsidR="002D7827" w:rsidRPr="002D7827" w:rsidRDefault="0095602B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Konvencionalne 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7649EF31" w:rsidR="002D7827" w:rsidRPr="002D7827" w:rsidRDefault="0089575A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4"/>
        <w:tblW w:w="3499" w:type="dxa"/>
        <w:tblLook w:val="04A0" w:firstRow="1" w:lastRow="0" w:firstColumn="1" w:lastColumn="0" w:noHBand="0" w:noVBand="1"/>
      </w:tblPr>
      <w:tblGrid>
        <w:gridCol w:w="813"/>
        <w:gridCol w:w="1432"/>
        <w:gridCol w:w="1254"/>
      </w:tblGrid>
      <w:tr w:rsidR="00EE05AD" w:rsidRPr="009A24E5" w14:paraId="273D03A9" w14:textId="77777777" w:rsidTr="00EE05AD">
        <w:trPr>
          <w:trHeight w:val="272"/>
        </w:trPr>
        <w:tc>
          <w:tcPr>
            <w:tcW w:w="813" w:type="dxa"/>
          </w:tcPr>
          <w:p w14:paraId="6469DBCD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Redni</w:t>
            </w:r>
            <w:proofErr w:type="spellEnd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 xml:space="preserve"> </w:t>
            </w: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broj</w:t>
            </w:r>
            <w:proofErr w:type="spellEnd"/>
          </w:p>
        </w:tc>
        <w:tc>
          <w:tcPr>
            <w:tcW w:w="1432" w:type="dxa"/>
            <w:noWrap/>
            <w:hideMark/>
          </w:tcPr>
          <w:p w14:paraId="4B642095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Index</w:t>
            </w:r>
          </w:p>
        </w:tc>
        <w:tc>
          <w:tcPr>
            <w:tcW w:w="1254" w:type="dxa"/>
          </w:tcPr>
          <w:p w14:paraId="6BEABC0C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Zaključno</w:t>
            </w:r>
            <w:proofErr w:type="spellEnd"/>
          </w:p>
        </w:tc>
      </w:tr>
      <w:tr w:rsidR="00EE05AD" w:rsidRPr="009A24E5" w14:paraId="4DA84A75" w14:textId="77777777" w:rsidTr="00EE05AD">
        <w:trPr>
          <w:trHeight w:val="272"/>
        </w:trPr>
        <w:tc>
          <w:tcPr>
            <w:tcW w:w="813" w:type="dxa"/>
          </w:tcPr>
          <w:p w14:paraId="32AC7C4B" w14:textId="0D91DAEE" w:rsidR="00EE05AD" w:rsidRPr="009A24E5" w:rsidRDefault="00EE05AD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2854DE33" w14:textId="3140A8EE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1</w:t>
            </w:r>
            <w:r w:rsidR="0038524C">
              <w:rPr>
                <w:rFonts w:ascii="Times New Roman" w:eastAsia="Aptos" w:hAnsi="Times New Roman" w:cs="Times New Roman"/>
                <w:lang w:val="en-GB" w:eastAsia="bs-Latn-BA"/>
              </w:rPr>
              <w:t>534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/</w:t>
            </w:r>
            <w:r w:rsidR="00E15B3F" w:rsidRPr="009A24E5">
              <w:rPr>
                <w:rFonts w:ascii="Times New Roman" w:eastAsia="Aptos" w:hAnsi="Times New Roman" w:cs="Times New Roman"/>
                <w:lang w:val="en-GB" w:eastAsia="bs-Latn-BA"/>
              </w:rPr>
              <w:t>2</w:t>
            </w:r>
            <w:r w:rsidR="0038524C">
              <w:rPr>
                <w:rFonts w:ascii="Times New Roman" w:eastAsia="Aptos" w:hAnsi="Times New Roman" w:cs="Times New Roman"/>
                <w:lang w:val="en-GB" w:eastAsia="bs-Latn-BA"/>
              </w:rPr>
              <w:t>2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-R</w:t>
            </w:r>
          </w:p>
        </w:tc>
        <w:tc>
          <w:tcPr>
            <w:tcW w:w="1254" w:type="dxa"/>
          </w:tcPr>
          <w:p w14:paraId="50C5C1CA" w14:textId="6A98ABA2" w:rsidR="00EE05AD" w:rsidRPr="009A24E5" w:rsidRDefault="0038524C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6</w:t>
            </w:r>
          </w:p>
        </w:tc>
      </w:tr>
      <w:tr w:rsidR="00903693" w:rsidRPr="009A24E5" w14:paraId="298C9F61" w14:textId="77777777" w:rsidTr="00EE05AD">
        <w:trPr>
          <w:trHeight w:val="272"/>
        </w:trPr>
        <w:tc>
          <w:tcPr>
            <w:tcW w:w="813" w:type="dxa"/>
          </w:tcPr>
          <w:p w14:paraId="3135801F" w14:textId="2A85F707" w:rsidR="00903693" w:rsidRPr="009A24E5" w:rsidRDefault="00903693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6C810132" w14:textId="37F0E5F6" w:rsidR="00903693" w:rsidRPr="009A24E5" w:rsidRDefault="00903693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1</w:t>
            </w:r>
            <w:r w:rsidR="008D14B5">
              <w:rPr>
                <w:rFonts w:ascii="Times New Roman" w:eastAsia="Aptos" w:hAnsi="Times New Roman" w:cs="Times New Roman"/>
                <w:lang w:val="en-GB" w:eastAsia="bs-Latn-BA"/>
              </w:rPr>
              <w:t>515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/2</w:t>
            </w:r>
            <w:r w:rsidR="008D14B5">
              <w:rPr>
                <w:rFonts w:ascii="Times New Roman" w:eastAsia="Aptos" w:hAnsi="Times New Roman" w:cs="Times New Roman"/>
                <w:lang w:val="en-GB" w:eastAsia="bs-Latn-BA"/>
              </w:rPr>
              <w:t>2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-R</w:t>
            </w:r>
          </w:p>
        </w:tc>
        <w:tc>
          <w:tcPr>
            <w:tcW w:w="1254" w:type="dxa"/>
          </w:tcPr>
          <w:p w14:paraId="2C17D67F" w14:textId="5EA086D0" w:rsidR="00903693" w:rsidRPr="009A24E5" w:rsidRDefault="00C00107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8</w:t>
            </w:r>
          </w:p>
        </w:tc>
      </w:tr>
      <w:tr w:rsidR="00903693" w:rsidRPr="009A24E5" w14:paraId="29F493AB" w14:textId="77777777" w:rsidTr="00EE05AD">
        <w:trPr>
          <w:trHeight w:val="272"/>
        </w:trPr>
        <w:tc>
          <w:tcPr>
            <w:tcW w:w="813" w:type="dxa"/>
          </w:tcPr>
          <w:p w14:paraId="070BFA6B" w14:textId="521156DA" w:rsidR="00903693" w:rsidRPr="009A24E5" w:rsidRDefault="00903693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71929D7B" w14:textId="77BA0AE9" w:rsidR="00903693" w:rsidRPr="009A24E5" w:rsidRDefault="0073302F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1</w:t>
            </w:r>
            <w:r w:rsidR="00C00107">
              <w:rPr>
                <w:rFonts w:ascii="Times New Roman" w:eastAsia="Aptos" w:hAnsi="Times New Roman" w:cs="Times New Roman"/>
                <w:lang w:val="en-GB" w:eastAsia="bs-Latn-BA"/>
              </w:rPr>
              <w:t>542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/2</w:t>
            </w:r>
            <w:r w:rsidR="00C00107">
              <w:rPr>
                <w:rFonts w:ascii="Times New Roman" w:eastAsia="Aptos" w:hAnsi="Times New Roman" w:cs="Times New Roman"/>
                <w:lang w:val="en-GB" w:eastAsia="bs-Latn-BA"/>
              </w:rPr>
              <w:t>2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-R</w:t>
            </w:r>
          </w:p>
        </w:tc>
        <w:tc>
          <w:tcPr>
            <w:tcW w:w="1254" w:type="dxa"/>
          </w:tcPr>
          <w:p w14:paraId="20B063E2" w14:textId="0B35B126" w:rsidR="00903693" w:rsidRPr="009A24E5" w:rsidRDefault="00BE37BA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6</w:t>
            </w:r>
          </w:p>
        </w:tc>
      </w:tr>
      <w:tr w:rsidR="00BE37BA" w:rsidRPr="009A24E5" w14:paraId="6F886FBB" w14:textId="77777777" w:rsidTr="00EE05AD">
        <w:trPr>
          <w:trHeight w:val="272"/>
        </w:trPr>
        <w:tc>
          <w:tcPr>
            <w:tcW w:w="813" w:type="dxa"/>
          </w:tcPr>
          <w:p w14:paraId="5712D4FA" w14:textId="77777777" w:rsidR="00BE37BA" w:rsidRPr="009A24E5" w:rsidRDefault="00BE37BA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088169CB" w14:textId="743DB882" w:rsidR="00BE37BA" w:rsidRPr="009A24E5" w:rsidRDefault="00BE37BA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1496/2</w:t>
            </w:r>
            <w:r w:rsidR="00AD5484">
              <w:rPr>
                <w:rFonts w:ascii="Times New Roman" w:eastAsia="Aptos" w:hAnsi="Times New Roman" w:cs="Times New Roman"/>
                <w:lang w:val="en-GB" w:eastAsia="bs-Latn-BA"/>
              </w:rPr>
              <w:t>1-R</w:t>
            </w:r>
          </w:p>
        </w:tc>
        <w:tc>
          <w:tcPr>
            <w:tcW w:w="1254" w:type="dxa"/>
          </w:tcPr>
          <w:p w14:paraId="67C44498" w14:textId="7EDC4CC2" w:rsidR="00BE37BA" w:rsidRDefault="00AD5484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7</w:t>
            </w:r>
          </w:p>
        </w:tc>
      </w:tr>
      <w:tr w:rsidR="00297FC8" w:rsidRPr="009A24E5" w14:paraId="4808CDF2" w14:textId="77777777" w:rsidTr="00EE05AD">
        <w:trPr>
          <w:trHeight w:val="272"/>
        </w:trPr>
        <w:tc>
          <w:tcPr>
            <w:tcW w:w="813" w:type="dxa"/>
          </w:tcPr>
          <w:p w14:paraId="303433D3" w14:textId="17988393" w:rsidR="00297FC8" w:rsidRPr="009A24E5" w:rsidRDefault="00297FC8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5DB4FB42" w14:textId="0D8CD615" w:rsidR="00297FC8" w:rsidRDefault="00297FC8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1520/</w:t>
            </w:r>
            <w:r w:rsidR="00BF5680">
              <w:rPr>
                <w:rFonts w:ascii="Times New Roman" w:eastAsia="Aptos" w:hAnsi="Times New Roman" w:cs="Times New Roman"/>
                <w:lang w:val="en-GB" w:eastAsia="bs-Latn-BA"/>
              </w:rPr>
              <w:t>22-R</w:t>
            </w:r>
          </w:p>
        </w:tc>
        <w:tc>
          <w:tcPr>
            <w:tcW w:w="1254" w:type="dxa"/>
          </w:tcPr>
          <w:p w14:paraId="0317EDC2" w14:textId="6EFDA437" w:rsidR="00297FC8" w:rsidRDefault="00BF5680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9</w:t>
            </w:r>
          </w:p>
        </w:tc>
      </w:tr>
      <w:tr w:rsidR="00BF5680" w:rsidRPr="009A24E5" w14:paraId="2EFC6012" w14:textId="77777777" w:rsidTr="00EE05AD">
        <w:trPr>
          <w:trHeight w:val="272"/>
        </w:trPr>
        <w:tc>
          <w:tcPr>
            <w:tcW w:w="813" w:type="dxa"/>
          </w:tcPr>
          <w:p w14:paraId="34422C35" w14:textId="77777777" w:rsidR="00BF5680" w:rsidRPr="009A24E5" w:rsidRDefault="00BF5680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69A6B9D4" w14:textId="66871B30" w:rsidR="00BF5680" w:rsidRDefault="00457435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1541/22-R</w:t>
            </w:r>
          </w:p>
        </w:tc>
        <w:tc>
          <w:tcPr>
            <w:tcW w:w="1254" w:type="dxa"/>
          </w:tcPr>
          <w:p w14:paraId="3C33EC48" w14:textId="682AE8BC" w:rsidR="00BF5680" w:rsidRDefault="00457435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8</w:t>
            </w:r>
          </w:p>
        </w:tc>
      </w:tr>
      <w:tr w:rsidR="00457435" w:rsidRPr="009A24E5" w14:paraId="38243C43" w14:textId="77777777" w:rsidTr="00EE05AD">
        <w:trPr>
          <w:trHeight w:val="272"/>
        </w:trPr>
        <w:tc>
          <w:tcPr>
            <w:tcW w:w="813" w:type="dxa"/>
          </w:tcPr>
          <w:p w14:paraId="7CC571E0" w14:textId="77777777" w:rsidR="00457435" w:rsidRPr="009A24E5" w:rsidRDefault="00457435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3DAE9DAE" w14:textId="49352AE4" w:rsidR="00457435" w:rsidRDefault="00A53A94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1498/</w:t>
            </w:r>
            <w:r w:rsidR="00CE78C4">
              <w:rPr>
                <w:rFonts w:ascii="Times New Roman" w:eastAsia="Aptos" w:hAnsi="Times New Roman" w:cs="Times New Roman"/>
                <w:lang w:val="en-GB" w:eastAsia="bs-Latn-BA"/>
              </w:rPr>
              <w:t>21-R</w:t>
            </w:r>
          </w:p>
        </w:tc>
        <w:tc>
          <w:tcPr>
            <w:tcW w:w="1254" w:type="dxa"/>
          </w:tcPr>
          <w:p w14:paraId="6EE3E710" w14:textId="17BB5189" w:rsidR="00457435" w:rsidRDefault="00CE78C4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6</w:t>
            </w:r>
          </w:p>
        </w:tc>
      </w:tr>
      <w:tr w:rsidR="00CE78C4" w:rsidRPr="009A24E5" w14:paraId="537CB048" w14:textId="77777777" w:rsidTr="00EE05AD">
        <w:trPr>
          <w:trHeight w:val="272"/>
        </w:trPr>
        <w:tc>
          <w:tcPr>
            <w:tcW w:w="813" w:type="dxa"/>
          </w:tcPr>
          <w:p w14:paraId="4DA1C9CF" w14:textId="77777777" w:rsidR="00CE78C4" w:rsidRPr="009A24E5" w:rsidRDefault="00CE78C4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52C7DABF" w14:textId="5C0D93E3" w:rsidR="00CE78C4" w:rsidRDefault="00CE78C4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1544/22-R</w:t>
            </w:r>
          </w:p>
        </w:tc>
        <w:tc>
          <w:tcPr>
            <w:tcW w:w="1254" w:type="dxa"/>
          </w:tcPr>
          <w:p w14:paraId="581FB557" w14:textId="3226339C" w:rsidR="00CE78C4" w:rsidRDefault="00E41FBC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8</w:t>
            </w:r>
          </w:p>
        </w:tc>
      </w:tr>
    </w:tbl>
    <w:p w14:paraId="21670758" w14:textId="77777777" w:rsidR="0095602B" w:rsidRDefault="0095602B" w:rsidP="0095602B">
      <w:pPr>
        <w:spacing w:line="278" w:lineRule="auto"/>
        <w:rPr>
          <w:rFonts w:ascii="Aptos" w:eastAsia="Aptos" w:hAnsi="Aptos" w:cs="Times New Roman"/>
          <w:lang w:eastAsia="bs-Latn-BA"/>
        </w:rPr>
        <w:sectPr w:rsidR="0095602B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61900162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DF43FA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DF43FA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2651FE85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18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38C7D546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65BC5B76" w14:textId="1A5FB15B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17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DF43FA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7DE3" w14:textId="77777777" w:rsidR="00DD5672" w:rsidRDefault="00DD5672">
      <w:pPr>
        <w:spacing w:after="0" w:line="240" w:lineRule="auto"/>
      </w:pPr>
      <w:r>
        <w:separator/>
      </w:r>
    </w:p>
  </w:endnote>
  <w:endnote w:type="continuationSeparator" w:id="0">
    <w:p w14:paraId="2AA7DB2F" w14:textId="77777777" w:rsidR="00DD5672" w:rsidRDefault="00DD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30AF" w14:textId="77777777" w:rsidR="00DD5672" w:rsidRDefault="00DD5672">
      <w:pPr>
        <w:spacing w:after="0" w:line="240" w:lineRule="auto"/>
      </w:pPr>
      <w:r>
        <w:separator/>
      </w:r>
    </w:p>
  </w:footnote>
  <w:footnote w:type="continuationSeparator" w:id="0">
    <w:p w14:paraId="73A63345" w14:textId="77777777" w:rsidR="00DD5672" w:rsidRDefault="00DD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332A"/>
    <w:multiLevelType w:val="hybridMultilevel"/>
    <w:tmpl w:val="2F648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4"/>
  </w:num>
  <w:num w:numId="2" w16cid:durableId="2071296356">
    <w:abstractNumId w:val="3"/>
  </w:num>
  <w:num w:numId="3" w16cid:durableId="1082675285">
    <w:abstractNumId w:val="0"/>
  </w:num>
  <w:num w:numId="4" w16cid:durableId="1424691149">
    <w:abstractNumId w:val="2"/>
  </w:num>
  <w:num w:numId="5" w16cid:durableId="536696216">
    <w:abstractNumId w:val="5"/>
  </w:num>
  <w:num w:numId="6" w16cid:durableId="105030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13284"/>
    <w:rsid w:val="00114CA9"/>
    <w:rsid w:val="00117F59"/>
    <w:rsid w:val="00192AF3"/>
    <w:rsid w:val="001F1CAE"/>
    <w:rsid w:val="00297FC8"/>
    <w:rsid w:val="002D7827"/>
    <w:rsid w:val="0038524C"/>
    <w:rsid w:val="00393CB7"/>
    <w:rsid w:val="003F5F3B"/>
    <w:rsid w:val="00457435"/>
    <w:rsid w:val="004B10B0"/>
    <w:rsid w:val="004D2837"/>
    <w:rsid w:val="004E7939"/>
    <w:rsid w:val="005960F3"/>
    <w:rsid w:val="005A6962"/>
    <w:rsid w:val="00703E47"/>
    <w:rsid w:val="0073302F"/>
    <w:rsid w:val="007820E2"/>
    <w:rsid w:val="007F15FB"/>
    <w:rsid w:val="0089575A"/>
    <w:rsid w:val="008B113D"/>
    <w:rsid w:val="008D14B5"/>
    <w:rsid w:val="00903693"/>
    <w:rsid w:val="0095602B"/>
    <w:rsid w:val="00966559"/>
    <w:rsid w:val="009A24E5"/>
    <w:rsid w:val="00A0020F"/>
    <w:rsid w:val="00A12FF8"/>
    <w:rsid w:val="00A53A94"/>
    <w:rsid w:val="00A55B39"/>
    <w:rsid w:val="00A64942"/>
    <w:rsid w:val="00AA2D7E"/>
    <w:rsid w:val="00AD5484"/>
    <w:rsid w:val="00B65389"/>
    <w:rsid w:val="00B94BB4"/>
    <w:rsid w:val="00BE37BA"/>
    <w:rsid w:val="00BF171A"/>
    <w:rsid w:val="00BF5680"/>
    <w:rsid w:val="00C00107"/>
    <w:rsid w:val="00CE78C4"/>
    <w:rsid w:val="00D4238A"/>
    <w:rsid w:val="00DD5672"/>
    <w:rsid w:val="00DF43FA"/>
    <w:rsid w:val="00E15B3F"/>
    <w:rsid w:val="00E41FBC"/>
    <w:rsid w:val="00E80BF7"/>
    <w:rsid w:val="00E956B9"/>
    <w:rsid w:val="00EE05AD"/>
    <w:rsid w:val="00F26447"/>
    <w:rsid w:val="00F82558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E05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38</cp:revision>
  <dcterms:created xsi:type="dcterms:W3CDTF">2024-01-22T13:32:00Z</dcterms:created>
  <dcterms:modified xsi:type="dcterms:W3CDTF">2024-09-17T11:48:00Z</dcterms:modified>
</cp:coreProperties>
</file>