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EDEC" w14:textId="06981695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62B9C5FD" w14:textId="0BED58CC" w:rsidR="004440A2" w:rsidRPr="00B058C2" w:rsidRDefault="004440A2" w:rsidP="00444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Odgovorno istraživanje i istraživački integritet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6AF13EC" w:rsidR="00B058C2" w:rsidRPr="00B058C2" w:rsidRDefault="004440A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9343C9" w:rsidR="00B058C2" w:rsidRPr="00B058C2" w:rsidRDefault="004440A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Odgovorno istraživanje i istraživački integritet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2D1AA44" w:rsidR="00B763EA" w:rsidRPr="00B058C2" w:rsidRDefault="004440A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4B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AA4B5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CB5CD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C125F" w14:paraId="1211B28D" w14:textId="77777777" w:rsidTr="001C248F">
        <w:trPr>
          <w:jc w:val="center"/>
        </w:trPr>
        <w:tc>
          <w:tcPr>
            <w:tcW w:w="988" w:type="dxa"/>
          </w:tcPr>
          <w:p w14:paraId="6D3BD40D" w14:textId="77777777" w:rsidR="006C125F" w:rsidRPr="00AA4B53" w:rsidRDefault="006C125F" w:rsidP="00AA4B5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B42E744" w14:textId="27AF3AAE" w:rsidR="006C125F" w:rsidRDefault="004440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99-PhD/23</w:t>
            </w:r>
          </w:p>
        </w:tc>
        <w:tc>
          <w:tcPr>
            <w:tcW w:w="3006" w:type="dxa"/>
          </w:tcPr>
          <w:p w14:paraId="40AEEEF3" w14:textId="3641D1C5" w:rsidR="006C125F" w:rsidRDefault="00447DC2" w:rsidP="00AA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CB5CDC" w14:paraId="1AFC6A9D" w14:textId="77777777" w:rsidTr="001C248F">
        <w:trPr>
          <w:jc w:val="center"/>
        </w:trPr>
        <w:tc>
          <w:tcPr>
            <w:tcW w:w="988" w:type="dxa"/>
          </w:tcPr>
          <w:p w14:paraId="1C725773" w14:textId="77777777" w:rsidR="00CB5CDC" w:rsidRPr="00AA4B53" w:rsidRDefault="00CB5CDC" w:rsidP="00AA4B5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991A321" w14:textId="23862FCB" w:rsidR="00CB5CDC" w:rsidRDefault="00447DC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6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-PhD</w:t>
            </w:r>
            <w:r w:rsidR="00132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</w:t>
            </w:r>
          </w:p>
        </w:tc>
        <w:tc>
          <w:tcPr>
            <w:tcW w:w="3006" w:type="dxa"/>
          </w:tcPr>
          <w:p w14:paraId="132C065A" w14:textId="28E01377" w:rsidR="00CB5CDC" w:rsidRDefault="00132412" w:rsidP="00AA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5469C942" w14:textId="77777777" w:rsidR="00ED6980" w:rsidRDefault="00ED6980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2A43F4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4440A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40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2.202</w:t>
      </w:r>
      <w:r w:rsidR="004440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soba 304)</w:t>
      </w:r>
      <w:r w:rsidR="005975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A9ADE6" w:rsidR="00814AA6" w:rsidRPr="001D1F12" w:rsidRDefault="00B763EA" w:rsidP="00814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</w:t>
      </w:r>
      <w:r w:rsidR="001D1F12">
        <w:rPr>
          <w:rFonts w:ascii="Times New Roman" w:hAnsi="Times New Roman" w:cs="Times New Roman"/>
          <w:sz w:val="24"/>
          <w:szCs w:val="24"/>
        </w:rPr>
        <w:t xml:space="preserve">uz prethodnu najavu </w:t>
      </w:r>
      <w:r w:rsidR="004440A2">
        <w:rPr>
          <w:rFonts w:ascii="Times New Roman" w:hAnsi="Times New Roman" w:cs="Times New Roman"/>
          <w:sz w:val="24"/>
          <w:szCs w:val="24"/>
        </w:rPr>
        <w:t xml:space="preserve">odgovornom nastavniku </w:t>
      </w:r>
      <w:r w:rsidR="001D1F12">
        <w:rPr>
          <w:rFonts w:ascii="Times New Roman" w:hAnsi="Times New Roman" w:cs="Times New Roman"/>
          <w:sz w:val="24"/>
          <w:szCs w:val="24"/>
        </w:rPr>
        <w:t>putem emaila.</w:t>
      </w:r>
    </w:p>
    <w:p w14:paraId="3FD4449F" w14:textId="0B014D5B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4440A2">
        <w:rPr>
          <w:rFonts w:ascii="Times New Roman" w:hAnsi="Times New Roman" w:cs="Times New Roman"/>
          <w:b/>
          <w:sz w:val="24"/>
          <w:szCs w:val="24"/>
          <w:lang w:val="hr-HR"/>
        </w:rPr>
        <w:t>odgovornom nastavniku 10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440A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4440A2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5975D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3DBB8" w14:textId="2A37383D" w:rsidR="001D1F12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D69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40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440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FC729C1" w14:textId="77777777" w:rsidR="004546B4" w:rsidRDefault="004546B4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085ECE4E" w:rsidR="00B058C2" w:rsidRDefault="0042507E" w:rsidP="00ED69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</w:p>
    <w:p w14:paraId="526287B4" w14:textId="257F6139" w:rsidR="004440A2" w:rsidRPr="001D1F12" w:rsidRDefault="004440A2" w:rsidP="00ED69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</w:p>
    <w:sectPr w:rsidR="004440A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87C8" w14:textId="77777777" w:rsidR="009979B8" w:rsidRDefault="009979B8" w:rsidP="00B058C2">
      <w:pPr>
        <w:spacing w:after="0" w:line="240" w:lineRule="auto"/>
      </w:pPr>
      <w:r>
        <w:separator/>
      </w:r>
    </w:p>
  </w:endnote>
  <w:endnote w:type="continuationSeparator" w:id="0">
    <w:p w14:paraId="2B7192F6" w14:textId="77777777" w:rsidR="009979B8" w:rsidRDefault="009979B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45DB" w14:textId="77777777" w:rsidR="009979B8" w:rsidRDefault="009979B8" w:rsidP="00B058C2">
      <w:pPr>
        <w:spacing w:after="0" w:line="240" w:lineRule="auto"/>
      </w:pPr>
      <w:r>
        <w:separator/>
      </w:r>
    </w:p>
  </w:footnote>
  <w:footnote w:type="continuationSeparator" w:id="0">
    <w:p w14:paraId="52339DAC" w14:textId="77777777" w:rsidR="009979B8" w:rsidRDefault="009979B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63C53"/>
    <w:multiLevelType w:val="hybridMultilevel"/>
    <w:tmpl w:val="D452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5379"/>
    <w:multiLevelType w:val="hybridMultilevel"/>
    <w:tmpl w:val="2348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2294">
    <w:abstractNumId w:val="0"/>
  </w:num>
  <w:num w:numId="2" w16cid:durableId="121782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800E7"/>
    <w:rsid w:val="00132412"/>
    <w:rsid w:val="001632CB"/>
    <w:rsid w:val="001C248F"/>
    <w:rsid w:val="001D1F12"/>
    <w:rsid w:val="002759F9"/>
    <w:rsid w:val="00285074"/>
    <w:rsid w:val="00325E0F"/>
    <w:rsid w:val="00350A2F"/>
    <w:rsid w:val="003C1B13"/>
    <w:rsid w:val="0042507E"/>
    <w:rsid w:val="004440A2"/>
    <w:rsid w:val="00447DC2"/>
    <w:rsid w:val="004546B4"/>
    <w:rsid w:val="004B7F51"/>
    <w:rsid w:val="00560F11"/>
    <w:rsid w:val="005677AB"/>
    <w:rsid w:val="0059118E"/>
    <w:rsid w:val="005975D7"/>
    <w:rsid w:val="005F6F11"/>
    <w:rsid w:val="006217D8"/>
    <w:rsid w:val="00622519"/>
    <w:rsid w:val="006939B4"/>
    <w:rsid w:val="006C125F"/>
    <w:rsid w:val="00725544"/>
    <w:rsid w:val="00814AA6"/>
    <w:rsid w:val="0099592D"/>
    <w:rsid w:val="009979B8"/>
    <w:rsid w:val="00A02665"/>
    <w:rsid w:val="00AA4B53"/>
    <w:rsid w:val="00B058C2"/>
    <w:rsid w:val="00B60E62"/>
    <w:rsid w:val="00B763EA"/>
    <w:rsid w:val="00C32156"/>
    <w:rsid w:val="00C71D62"/>
    <w:rsid w:val="00CB5CDC"/>
    <w:rsid w:val="00D9645D"/>
    <w:rsid w:val="00ED698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8</cp:revision>
  <cp:lastPrinted>2022-02-14T11:07:00Z</cp:lastPrinted>
  <dcterms:created xsi:type="dcterms:W3CDTF">2022-02-11T12:35:00Z</dcterms:created>
  <dcterms:modified xsi:type="dcterms:W3CDTF">2024-12-06T09:02:00Z</dcterms:modified>
</cp:coreProperties>
</file>